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9C" w:rsidRDefault="009C679C" w:rsidP="009C679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C679C" w:rsidRDefault="009C679C" w:rsidP="009C679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C679C" w:rsidRDefault="009C679C" w:rsidP="009C679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C679C" w:rsidRDefault="009C679C" w:rsidP="009C679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C679C" w:rsidRDefault="009C679C" w:rsidP="009C679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C679C" w:rsidRDefault="009C679C" w:rsidP="009C679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81</w:t>
      </w:r>
    </w:p>
    <w:p w:rsidR="009C679C" w:rsidRDefault="009C679C" w:rsidP="009C679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C679C" w:rsidRDefault="009C679C" w:rsidP="009C679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9C679C" w:rsidRDefault="009C679C" w:rsidP="009C679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C679C" w:rsidRDefault="009C679C" w:rsidP="009C679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</w:t>
      </w:r>
      <w:r>
        <w:rPr>
          <w:rFonts w:ascii="PT Astra Serif" w:hAnsi="PT Astra Serif"/>
          <w:lang w:val="ru-RU"/>
        </w:rPr>
        <w:t xml:space="preserve"> 06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08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9C679C" w:rsidRDefault="009C679C" w:rsidP="009C679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C679C" w:rsidRDefault="009C679C" w:rsidP="009C679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C679C" w:rsidRDefault="009C679C" w:rsidP="009C679C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9C679C" w:rsidRPr="00024663" w:rsidRDefault="009C679C" w:rsidP="009C679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0D6F1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0D6F1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D6F1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</w:t>
      </w:r>
      <w:r w:rsidRPr="00024663">
        <w:rPr>
          <w:rFonts w:ascii="PT Astra Serif" w:eastAsia="Times New Roman" w:hAnsi="PT Astra Serif" w:cs="Times New Roman"/>
          <w:bCs/>
          <w:lang w:val="ru-RU"/>
        </w:rPr>
        <w:t xml:space="preserve">от 27.03.2020 № 298  </w:t>
      </w:r>
      <w:r w:rsidRPr="0002466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02466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 w:rsidRPr="000246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246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9C679C" w:rsidRPr="000D6F17" w:rsidRDefault="009C679C" w:rsidP="009C679C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 w:rsidRPr="000D6F17">
        <w:rPr>
          <w:rFonts w:ascii="PT Astra Serif" w:hAnsi="PT Astra Serif"/>
          <w:lang w:val="ru-RU"/>
        </w:rPr>
        <w:t xml:space="preserve">(далее – Проект).  </w:t>
      </w:r>
    </w:p>
    <w:p w:rsidR="009C679C" w:rsidRDefault="009C679C" w:rsidP="009C679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9C679C" w:rsidRDefault="009C679C" w:rsidP="009C679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C679C" w:rsidRDefault="009C679C" w:rsidP="009C679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9C679C" w:rsidRDefault="009C679C" w:rsidP="009C679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9C679C" w:rsidRDefault="009C679C" w:rsidP="009C679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6 части 1, части 4 статьи 14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</w:t>
      </w:r>
      <w:proofErr w:type="gramEnd"/>
      <w:r>
        <w:rPr>
          <w:rFonts w:ascii="PT Astra Serif" w:hAnsi="PT Astra Serif"/>
        </w:rPr>
        <w:t xml:space="preserve"> от 21.01.2020  №44).</w:t>
      </w:r>
    </w:p>
    <w:p w:rsidR="009C679C" w:rsidRDefault="009C679C" w:rsidP="009C679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024663">
        <w:rPr>
          <w:rFonts w:ascii="PT Astra Serif" w:eastAsia="Times New Roman" w:hAnsi="PT Astra Serif" w:cs="Times New Roman"/>
          <w:bCs/>
          <w:lang w:val="ru-RU"/>
        </w:rPr>
        <w:t>«Обеспечение жильем молодых семей на территории муниципального образования «</w:t>
      </w:r>
      <w:proofErr w:type="spellStart"/>
      <w:r w:rsidRPr="000246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246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0D6F17"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в части у</w:t>
      </w:r>
      <w:r w:rsidR="00B810A4">
        <w:rPr>
          <w:rFonts w:ascii="PT Astra Serif" w:eastAsia="Times New Roman" w:hAnsi="PT Astra Serif" w:cs="Times New Roman"/>
          <w:bCs/>
          <w:lang w:val="ru-RU"/>
        </w:rPr>
        <w:t xml:space="preserve">величения </w:t>
      </w:r>
      <w:r>
        <w:rPr>
          <w:rFonts w:ascii="PT Astra Serif" w:eastAsia="Times New Roman" w:hAnsi="PT Astra Serif" w:cs="Times New Roman"/>
          <w:bCs/>
          <w:lang w:val="ru-RU"/>
        </w:rPr>
        <w:t>объема финансирования мероприятия программы «Предоставление социальных выплат молодым семьям) (у</w:t>
      </w:r>
      <w:r w:rsidR="00B810A4">
        <w:rPr>
          <w:rFonts w:ascii="PT Astra Serif" w:eastAsia="Times New Roman" w:hAnsi="PT Astra Serif" w:cs="Times New Roman"/>
          <w:bCs/>
          <w:lang w:val="ru-RU"/>
        </w:rPr>
        <w:t>величение</w:t>
      </w:r>
      <w:r>
        <w:rPr>
          <w:rFonts w:ascii="PT Astra Serif" w:eastAsia="Times New Roman" w:hAnsi="PT Astra Serif" w:cs="Times New Roman"/>
          <w:bCs/>
          <w:lang w:val="ru-RU"/>
        </w:rPr>
        <w:t xml:space="preserve"> бюджетных ассигнований областного бюджета Ульяновской области</w:t>
      </w:r>
      <w:r w:rsidR="00D471A3">
        <w:rPr>
          <w:rFonts w:ascii="PT Astra Serif" w:eastAsia="Times New Roman" w:hAnsi="PT Astra Serif" w:cs="Times New Roman"/>
          <w:bCs/>
          <w:lang w:val="ru-RU"/>
        </w:rPr>
        <w:t xml:space="preserve"> и средств бюджета муниципального образования «</w:t>
      </w:r>
      <w:proofErr w:type="spellStart"/>
      <w:r w:rsidR="00D471A3">
        <w:rPr>
          <w:rFonts w:ascii="PT Astra Serif" w:eastAsia="Times New Roman" w:hAnsi="PT Astra Serif" w:cs="Times New Roman"/>
          <w:bCs/>
          <w:lang w:val="ru-RU"/>
        </w:rPr>
        <w:t>М</w:t>
      </w:r>
      <w:bookmarkStart w:id="0" w:name="_GoBack"/>
      <w:bookmarkEnd w:id="0"/>
      <w:r w:rsidR="00D471A3">
        <w:rPr>
          <w:rFonts w:ascii="PT Astra Serif" w:eastAsia="Times New Roman" w:hAnsi="PT Astra Serif" w:cs="Times New Roman"/>
          <w:bCs/>
          <w:lang w:val="ru-RU"/>
        </w:rPr>
        <w:t>елекесский</w:t>
      </w:r>
      <w:proofErr w:type="spellEnd"/>
      <w:r w:rsidR="00D471A3">
        <w:rPr>
          <w:rFonts w:ascii="PT Astra Serif" w:eastAsia="Times New Roman" w:hAnsi="PT Astra Serif" w:cs="Times New Roman"/>
          <w:bCs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bCs/>
          <w:lang w:val="ru-RU"/>
        </w:rPr>
        <w:t>).</w:t>
      </w:r>
      <w:proofErr w:type="gramEnd"/>
    </w:p>
    <w:p w:rsidR="009C679C" w:rsidRDefault="009C679C" w:rsidP="009C679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</w:p>
    <w:p w:rsidR="009C679C" w:rsidRDefault="009C679C" w:rsidP="009C679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</w:p>
    <w:p w:rsidR="009C679C" w:rsidRDefault="009C679C" w:rsidP="009C679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C679C" w:rsidRDefault="009C679C" w:rsidP="009C679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C679C" w:rsidRDefault="009C679C" w:rsidP="009C679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C679C" w:rsidRDefault="009C679C" w:rsidP="009C679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C679C" w:rsidRDefault="009C679C" w:rsidP="009C679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C679C" w:rsidRDefault="009C679C" w:rsidP="009C679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C679C" w:rsidRDefault="009C679C" w:rsidP="009C679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C679C" w:rsidRDefault="009C679C" w:rsidP="009C679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C679C" w:rsidRPr="00024663" w:rsidRDefault="009C679C" w:rsidP="009C679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0D6F17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0D6F1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D6F1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</w:t>
      </w:r>
      <w:r w:rsidRPr="00024663">
        <w:rPr>
          <w:rFonts w:ascii="PT Astra Serif" w:eastAsia="Times New Roman" w:hAnsi="PT Astra Serif" w:cs="Times New Roman"/>
          <w:bCs/>
          <w:lang w:val="ru-RU"/>
        </w:rPr>
        <w:t xml:space="preserve">от 27.03.2020 № 298  </w:t>
      </w:r>
      <w:r w:rsidRPr="0002466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02466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 w:rsidRPr="0002466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02466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9C679C" w:rsidRDefault="009C679C" w:rsidP="009C679C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9C679C" w:rsidRDefault="009C679C" w:rsidP="009C679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C679C" w:rsidRDefault="009C679C" w:rsidP="009C679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C679C" w:rsidRDefault="009C679C" w:rsidP="009C679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C679C" w:rsidRDefault="009C679C" w:rsidP="009C679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950E5" w:rsidRDefault="009950E5"/>
    <w:sectPr w:rsidR="0099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6"/>
    <w:rsid w:val="009950E5"/>
    <w:rsid w:val="009C679C"/>
    <w:rsid w:val="00A37136"/>
    <w:rsid w:val="00B810A4"/>
    <w:rsid w:val="00D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7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679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7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67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2021-08-06T10:06:00Z</cp:lastPrinted>
  <dcterms:created xsi:type="dcterms:W3CDTF">2021-08-06T06:07:00Z</dcterms:created>
  <dcterms:modified xsi:type="dcterms:W3CDTF">2021-08-06T10:07:00Z</dcterms:modified>
</cp:coreProperties>
</file>